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9E" w:rsidRDefault="00F7609E">
      <w:pPr>
        <w:jc w:val="right"/>
        <w:rPr>
          <w:rFonts w:cs="Times New Roman"/>
          <w:b/>
          <w:sz w:val="21"/>
          <w:szCs w:val="21"/>
        </w:rPr>
      </w:pPr>
    </w:p>
    <w:p w:rsidR="006A52AB" w:rsidRPr="00390DF6" w:rsidRDefault="00390DF6">
      <w:pPr>
        <w:jc w:val="right"/>
        <w:rPr>
          <w:rFonts w:cs="Times New Roman"/>
          <w:b/>
          <w:sz w:val="21"/>
          <w:szCs w:val="21"/>
        </w:rPr>
      </w:pPr>
      <w:r w:rsidRPr="00390DF6">
        <w:rPr>
          <w:rFonts w:cs="Times New Roman" w:hint="eastAsia"/>
          <w:b/>
          <w:sz w:val="21"/>
          <w:szCs w:val="21"/>
        </w:rPr>
        <w:t>【様式</w:t>
      </w:r>
      <w:r w:rsidR="00853B8C">
        <w:rPr>
          <w:rFonts w:cs="Times New Roman" w:hint="eastAsia"/>
          <w:b/>
          <w:sz w:val="21"/>
          <w:szCs w:val="21"/>
        </w:rPr>
        <w:t>１</w:t>
      </w:r>
      <w:r w:rsidRPr="00390DF6">
        <w:rPr>
          <w:rFonts w:cs="Times New Roman" w:hint="eastAsia"/>
          <w:b/>
          <w:sz w:val="21"/>
          <w:szCs w:val="21"/>
        </w:rPr>
        <w:t>】</w:t>
      </w:r>
    </w:p>
    <w:p w:rsidR="006A52AB" w:rsidRPr="00D517CB" w:rsidRDefault="00210F4B">
      <w:pPr>
        <w:jc w:val="center"/>
        <w:rPr>
          <w:rFonts w:cs="Times New Roman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入　札</w:t>
      </w:r>
      <w:r w:rsidR="006A52AB" w:rsidRPr="00D517CB">
        <w:rPr>
          <w:rFonts w:hint="eastAsia"/>
          <w:bCs/>
          <w:sz w:val="28"/>
          <w:szCs w:val="28"/>
        </w:rPr>
        <w:t xml:space="preserve">　に　関　す　る　質　疑　書</w:t>
      </w:r>
    </w:p>
    <w:p w:rsidR="006A52AB" w:rsidRDefault="006A52AB">
      <w:pPr>
        <w:ind w:firstLine="9600"/>
      </w:pPr>
      <w:r w:rsidRPr="00C96CAF">
        <w:rPr>
          <w:rFonts w:hint="eastAsia"/>
        </w:rPr>
        <w:t xml:space="preserve">　</w:t>
      </w:r>
      <w:r w:rsidR="00D705F7">
        <w:rPr>
          <w:rFonts w:hint="eastAsia"/>
        </w:rPr>
        <w:t xml:space="preserve">　　　</w:t>
      </w:r>
      <w:r w:rsidRPr="00C96CAF">
        <w:rPr>
          <w:rFonts w:hint="eastAsia"/>
        </w:rPr>
        <w:t xml:space="preserve">　　年　　　月　　　日</w:t>
      </w:r>
    </w:p>
    <w:p w:rsidR="00210F4B" w:rsidRPr="00C96CAF" w:rsidRDefault="00210F4B">
      <w:pPr>
        <w:ind w:firstLine="9600"/>
        <w:rPr>
          <w:rFonts w:cs="Times New Roman"/>
        </w:rPr>
      </w:pPr>
    </w:p>
    <w:p w:rsidR="003E003C" w:rsidRDefault="00DA6330" w:rsidP="00CF5ECA">
      <w:pPr>
        <w:rPr>
          <w:rFonts w:cs="Times New Roman"/>
          <w:u w:val="single"/>
        </w:rPr>
      </w:pPr>
      <w:r>
        <w:rPr>
          <w:rFonts w:cs="Times New Roman" w:hint="eastAsia"/>
          <w:u w:val="single"/>
        </w:rPr>
        <w:t>入札件名</w:t>
      </w:r>
      <w:r w:rsidR="00CF5ECA" w:rsidRPr="00132C98">
        <w:rPr>
          <w:rFonts w:cs="Times New Roman" w:hint="eastAsia"/>
          <w:u w:val="single"/>
        </w:rPr>
        <w:t>：</w:t>
      </w:r>
      <w:r w:rsidR="00C12D25" w:rsidRPr="00C12D25">
        <w:rPr>
          <w:rFonts w:hAnsi="ＭＳ 明朝" w:cs="Times New Roman" w:hint="eastAsia"/>
          <w:snapToGrid w:val="0"/>
          <w:kern w:val="0"/>
          <w:u w:val="single"/>
        </w:rPr>
        <w:t>課金方式による検査試薬・消耗品</w:t>
      </w:r>
      <w:r w:rsidR="002A69F5">
        <w:rPr>
          <w:rFonts w:hAnsi="ＭＳ 明朝" w:cs="Times New Roman" w:hint="eastAsia"/>
          <w:snapToGrid w:val="0"/>
          <w:kern w:val="0"/>
          <w:u w:val="single"/>
        </w:rPr>
        <w:t>の調達</w:t>
      </w:r>
      <w:r>
        <w:rPr>
          <w:rFonts w:cs="Times New Roman" w:hint="eastAsia"/>
          <w:u w:val="single"/>
        </w:rPr>
        <w:t>に係る一般競争入札</w:t>
      </w:r>
    </w:p>
    <w:p w:rsidR="00C02CF9" w:rsidRPr="009F4DA4" w:rsidRDefault="00C02CF9" w:rsidP="00CF5ECA">
      <w:pPr>
        <w:rPr>
          <w:rFonts w:cs="Times New Roman"/>
          <w:u w:val="single"/>
        </w:rPr>
      </w:pPr>
    </w:p>
    <w:p w:rsidR="00C96CAF" w:rsidRDefault="00CF5ECA" w:rsidP="00CF5ECA">
      <w:pPr>
        <w:rPr>
          <w:rFonts w:cs="Times New Roman"/>
          <w:u w:val="single"/>
        </w:rPr>
      </w:pPr>
      <w:r w:rsidRPr="00CF5ECA">
        <w:rPr>
          <w:rFonts w:cs="Times New Roman" w:hint="eastAsia"/>
          <w:u w:val="single"/>
        </w:rPr>
        <w:t xml:space="preserve">商号または名称：　　　　　　　　　　　　　　　　　　　　　　　　　</w:t>
      </w:r>
      <w:r w:rsidR="003016E2">
        <w:rPr>
          <w:rFonts w:cs="Times New Roman" w:hint="eastAsia"/>
          <w:u w:val="single"/>
        </w:rPr>
        <w:t xml:space="preserve">　</w:t>
      </w:r>
      <w:r w:rsidRPr="00CF5ECA">
        <w:rPr>
          <w:rFonts w:cs="Times New Roman" w:hint="eastAsia"/>
          <w:u w:val="single"/>
        </w:rPr>
        <w:t xml:space="preserve">　　</w:t>
      </w:r>
      <w:r w:rsidRPr="00CF5ECA">
        <w:rPr>
          <w:rFonts w:cs="Times New Roman"/>
          <w:u w:val="single"/>
        </w:rPr>
        <w:t xml:space="preserve"> </w:t>
      </w:r>
      <w:r w:rsidRPr="00CF5ECA">
        <w:rPr>
          <w:rFonts w:cs="Times New Roman" w:hint="eastAsia"/>
          <w:u w:val="single"/>
        </w:rPr>
        <w:t xml:space="preserve">　</w:t>
      </w:r>
    </w:p>
    <w:p w:rsidR="00CF5ECA" w:rsidRPr="00607E06" w:rsidRDefault="00CF5ECA" w:rsidP="00CF5ECA">
      <w:pPr>
        <w:rPr>
          <w:rFonts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10479"/>
      </w:tblGrid>
      <w:tr w:rsidR="00CF5ECA" w:rsidTr="00CF5ECA">
        <w:tc>
          <w:tcPr>
            <w:tcW w:w="2850" w:type="dxa"/>
            <w:vAlign w:val="center"/>
          </w:tcPr>
          <w:p w:rsidR="00CF5ECA" w:rsidRDefault="00CF5ECA" w:rsidP="00CF5EC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文書等名称</w:t>
            </w:r>
          </w:p>
        </w:tc>
        <w:tc>
          <w:tcPr>
            <w:tcW w:w="10479" w:type="dxa"/>
            <w:vAlign w:val="center"/>
          </w:tcPr>
          <w:p w:rsidR="00CF5ECA" w:rsidRDefault="00CF5ECA" w:rsidP="00CF5EC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質　　　疑　　　事　　　項</w:t>
            </w:r>
          </w:p>
        </w:tc>
      </w:tr>
      <w:tr w:rsidR="00CF5ECA" w:rsidTr="00CF5ECA">
        <w:trPr>
          <w:trHeight w:val="1058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CF5ECA" w:rsidTr="00C02CF9">
        <w:trPr>
          <w:trHeight w:val="1116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  <w:tr w:rsidR="00CF5ECA" w:rsidTr="00C02CF9">
        <w:trPr>
          <w:trHeight w:val="1132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  <w:tr w:rsidR="00CF5ECA" w:rsidTr="00C02CF9">
        <w:trPr>
          <w:trHeight w:val="1120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</w:tbl>
    <w:p w:rsidR="006A52AB" w:rsidRDefault="006A52AB">
      <w:pPr>
        <w:rPr>
          <w:rFonts w:cs="Times New Roman"/>
        </w:rPr>
      </w:pPr>
    </w:p>
    <w:sectPr w:rsidR="006A52AB">
      <w:pgSz w:w="16838" w:h="11906" w:orient="landscape" w:code="9"/>
      <w:pgMar w:top="108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E6" w:rsidRDefault="00BB65E6" w:rsidP="006A52AB">
      <w:r>
        <w:separator/>
      </w:r>
    </w:p>
  </w:endnote>
  <w:endnote w:type="continuationSeparator" w:id="0">
    <w:p w:rsidR="00BB65E6" w:rsidRDefault="00BB65E6" w:rsidP="006A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E6" w:rsidRDefault="00BB65E6" w:rsidP="006A52AB">
      <w:r>
        <w:separator/>
      </w:r>
    </w:p>
  </w:footnote>
  <w:footnote w:type="continuationSeparator" w:id="0">
    <w:p w:rsidR="00BB65E6" w:rsidRDefault="00BB65E6" w:rsidP="006A5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AB"/>
    <w:rsid w:val="00034A26"/>
    <w:rsid w:val="0007291C"/>
    <w:rsid w:val="00091E11"/>
    <w:rsid w:val="000A2D65"/>
    <w:rsid w:val="000C117E"/>
    <w:rsid w:val="000C3AAA"/>
    <w:rsid w:val="000F2FD8"/>
    <w:rsid w:val="00115F06"/>
    <w:rsid w:val="00132C98"/>
    <w:rsid w:val="001330AF"/>
    <w:rsid w:val="00172C5E"/>
    <w:rsid w:val="001933D6"/>
    <w:rsid w:val="001C1723"/>
    <w:rsid w:val="001E7C51"/>
    <w:rsid w:val="0020644F"/>
    <w:rsid w:val="00210F4B"/>
    <w:rsid w:val="00272781"/>
    <w:rsid w:val="002A69F5"/>
    <w:rsid w:val="002F60C4"/>
    <w:rsid w:val="003016E2"/>
    <w:rsid w:val="00390DF6"/>
    <w:rsid w:val="003B6CAD"/>
    <w:rsid w:val="003E003C"/>
    <w:rsid w:val="004208CF"/>
    <w:rsid w:val="00485112"/>
    <w:rsid w:val="004A7997"/>
    <w:rsid w:val="004C2E25"/>
    <w:rsid w:val="004C374D"/>
    <w:rsid w:val="0050656C"/>
    <w:rsid w:val="00525E87"/>
    <w:rsid w:val="00565972"/>
    <w:rsid w:val="005720D3"/>
    <w:rsid w:val="005C3F62"/>
    <w:rsid w:val="005C4571"/>
    <w:rsid w:val="005E1D2A"/>
    <w:rsid w:val="006079DD"/>
    <w:rsid w:val="00607E06"/>
    <w:rsid w:val="00681A84"/>
    <w:rsid w:val="006A52AB"/>
    <w:rsid w:val="006A6086"/>
    <w:rsid w:val="006F47DA"/>
    <w:rsid w:val="007530BD"/>
    <w:rsid w:val="00762E13"/>
    <w:rsid w:val="007B001C"/>
    <w:rsid w:val="008151C8"/>
    <w:rsid w:val="008305F9"/>
    <w:rsid w:val="00841383"/>
    <w:rsid w:val="00853B8C"/>
    <w:rsid w:val="00855881"/>
    <w:rsid w:val="008941FC"/>
    <w:rsid w:val="008D059D"/>
    <w:rsid w:val="008D222A"/>
    <w:rsid w:val="009A38CB"/>
    <w:rsid w:val="009B57B8"/>
    <w:rsid w:val="009C43E5"/>
    <w:rsid w:val="009D7C9C"/>
    <w:rsid w:val="009F4DA4"/>
    <w:rsid w:val="00A151E4"/>
    <w:rsid w:val="00B21C80"/>
    <w:rsid w:val="00B33501"/>
    <w:rsid w:val="00B53F2A"/>
    <w:rsid w:val="00B55600"/>
    <w:rsid w:val="00BB65E6"/>
    <w:rsid w:val="00BC1065"/>
    <w:rsid w:val="00BF5883"/>
    <w:rsid w:val="00C02CF9"/>
    <w:rsid w:val="00C12D25"/>
    <w:rsid w:val="00C20AE2"/>
    <w:rsid w:val="00C43D03"/>
    <w:rsid w:val="00C7000C"/>
    <w:rsid w:val="00C76B17"/>
    <w:rsid w:val="00C96CAF"/>
    <w:rsid w:val="00CA4F72"/>
    <w:rsid w:val="00CE5E5E"/>
    <w:rsid w:val="00CF5ECA"/>
    <w:rsid w:val="00D22509"/>
    <w:rsid w:val="00D517CB"/>
    <w:rsid w:val="00D51C82"/>
    <w:rsid w:val="00D56CF1"/>
    <w:rsid w:val="00D60763"/>
    <w:rsid w:val="00D705F7"/>
    <w:rsid w:val="00DA6330"/>
    <w:rsid w:val="00DE174D"/>
    <w:rsid w:val="00F15F17"/>
    <w:rsid w:val="00F35998"/>
    <w:rsid w:val="00F45C33"/>
    <w:rsid w:val="00F45D88"/>
    <w:rsid w:val="00F7609E"/>
    <w:rsid w:val="00F86B74"/>
    <w:rsid w:val="00FB49D6"/>
    <w:rsid w:val="00FC0B64"/>
    <w:rsid w:val="00FD0657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Ｐゴシック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2C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2CF9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Ｐゴシック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2C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2CF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設　計　図　書　等　に　関　す　る　質　疑　書</vt:lpstr>
    </vt:vector>
  </TitlesOfParts>
  <Company>堺市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計　図　書　等　に　関　す　る　質　疑　書</dc:title>
  <dc:creator>堺市</dc:creator>
  <cp:lastModifiedBy>井村 勇樹</cp:lastModifiedBy>
  <cp:revision>3</cp:revision>
  <cp:lastPrinted>2019-05-13T13:16:00Z</cp:lastPrinted>
  <dcterms:created xsi:type="dcterms:W3CDTF">2020-02-13T11:00:00Z</dcterms:created>
  <dcterms:modified xsi:type="dcterms:W3CDTF">2020-02-14T03:20:00Z</dcterms:modified>
</cp:coreProperties>
</file>